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</w:rPr>
        <w:drawing>
          <wp:inline distT="0" distB="0" distL="0" distR="0">
            <wp:extent cx="463550" cy="565150"/>
            <wp:effectExtent l="0" t="0" r="0" b="635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14F" w:rsidRPr="00217973" w:rsidRDefault="0044114F" w:rsidP="001E39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4114F" w:rsidRPr="00217973" w:rsidRDefault="0044114F" w:rsidP="00441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4114F" w:rsidRPr="005064EB" w:rsidRDefault="0044114F" w:rsidP="0044114F">
      <w:pPr>
        <w:jc w:val="center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44114F" w:rsidRPr="00DA4BAA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4463B9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речевому развитию </w:t>
      </w:r>
      <w:r w:rsidR="00BA4734">
        <w:rPr>
          <w:rFonts w:ascii="Times New Roman" w:hAnsi="Times New Roman"/>
          <w:sz w:val="28"/>
          <w:szCs w:val="28"/>
        </w:rPr>
        <w:t>для детей раннего возраста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14F" w:rsidRPr="00DA4BAA" w:rsidRDefault="0044114F" w:rsidP="0044114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4BAA">
        <w:rPr>
          <w:rFonts w:ascii="Times New Roman" w:hAnsi="Times New Roman"/>
          <w:sz w:val="28"/>
          <w:szCs w:val="28"/>
        </w:rPr>
        <w:t>«</w:t>
      </w:r>
      <w:r w:rsidR="00BA4734">
        <w:rPr>
          <w:rFonts w:ascii="Times New Roman" w:hAnsi="Times New Roman"/>
          <w:sz w:val="28"/>
          <w:szCs w:val="28"/>
        </w:rPr>
        <w:t>Дождик</w:t>
      </w:r>
      <w:r>
        <w:rPr>
          <w:rFonts w:ascii="Times New Roman" w:hAnsi="Times New Roman"/>
          <w:sz w:val="28"/>
          <w:szCs w:val="28"/>
        </w:rPr>
        <w:t>»</w:t>
      </w:r>
    </w:p>
    <w:p w:rsidR="0044114F" w:rsidRDefault="0044114F" w:rsidP="004411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jc w:val="right"/>
        <w:rPr>
          <w:rFonts w:ascii="Times New Roman" w:hAnsi="Times New Roman"/>
          <w:b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b/>
          <w:sz w:val="28"/>
          <w:szCs w:val="28"/>
        </w:rPr>
      </w:pPr>
    </w:p>
    <w:p w:rsidR="0044114F" w:rsidRPr="00217973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44114F" w:rsidRPr="000E69DA" w:rsidRDefault="0044114F" w:rsidP="004411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gramStart"/>
      <w:r>
        <w:rPr>
          <w:rFonts w:ascii="Times New Roman" w:hAnsi="Times New Roman"/>
          <w:sz w:val="28"/>
          <w:szCs w:val="28"/>
        </w:rPr>
        <w:t>Кесова</w:t>
      </w:r>
      <w:proofErr w:type="gramEnd"/>
      <w:r>
        <w:rPr>
          <w:rFonts w:ascii="Times New Roman" w:hAnsi="Times New Roman"/>
          <w:sz w:val="28"/>
          <w:szCs w:val="28"/>
        </w:rPr>
        <w:t xml:space="preserve"> А.Б.</w:t>
      </w: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right"/>
        <w:rPr>
          <w:rFonts w:ascii="Times New Roman" w:hAnsi="Times New Roman"/>
          <w:sz w:val="28"/>
          <w:szCs w:val="28"/>
        </w:rPr>
      </w:pPr>
    </w:p>
    <w:p w:rsidR="0044114F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rPr>
          <w:rFonts w:ascii="Times New Roman" w:hAnsi="Times New Roman"/>
          <w:sz w:val="28"/>
          <w:szCs w:val="28"/>
        </w:rPr>
      </w:pPr>
    </w:p>
    <w:p w:rsidR="0044114F" w:rsidRPr="000E69DA" w:rsidRDefault="0044114F" w:rsidP="0044114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44114F" w:rsidRPr="00BA4734" w:rsidRDefault="0044114F" w:rsidP="002B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BA4734" w:rsidRPr="00BA47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познавательной  и речевой активности детей.</w:t>
      </w: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44114F" w:rsidRPr="002B6EDC" w:rsidRDefault="0044114F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 xml:space="preserve">Уточнять и расширять знания детей о </w:t>
      </w:r>
      <w:r w:rsidR="00BA4734">
        <w:rPr>
          <w:rFonts w:ascii="Times New Roman" w:hAnsi="Times New Roman" w:cs="Times New Roman"/>
          <w:sz w:val="28"/>
          <w:szCs w:val="28"/>
        </w:rPr>
        <w:t>природных явлениях;</w:t>
      </w:r>
    </w:p>
    <w:p w:rsidR="0044114F" w:rsidRPr="002B6EDC" w:rsidRDefault="001E391C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темпо - ритмической стороны речи;</w:t>
      </w:r>
    </w:p>
    <w:p w:rsidR="0044114F" w:rsidRPr="002B6EDC" w:rsidRDefault="0044114F" w:rsidP="002B6EDC">
      <w:pPr>
        <w:shd w:val="clear" w:color="auto" w:fill="FFFFFF"/>
        <w:spacing w:before="3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их внимание, память;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left="720" w:hanging="12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Совершенствовать лексико-грамматический строй речи;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14F" w:rsidRDefault="0044114F" w:rsidP="002B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Развивать речевое дыхание;</w:t>
      </w:r>
      <w:r w:rsidRPr="002B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FC4" w:rsidRPr="002B6EDC" w:rsidRDefault="00196FC4" w:rsidP="002B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Дифференцировать понятия сухой</w:t>
      </w:r>
      <w:r w:rsidR="001E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3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мокрый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EDC">
        <w:rPr>
          <w:rFonts w:ascii="Times New Roman" w:hAnsi="Times New Roman" w:cs="Times New Roman"/>
          <w:sz w:val="28"/>
          <w:szCs w:val="28"/>
        </w:rPr>
        <w:t>Воспитывать познавательный интерес</w:t>
      </w:r>
      <w:r w:rsidRPr="002B6EDC">
        <w:rPr>
          <w:rFonts w:ascii="Times New Roman" w:hAnsi="Times New Roman" w:cs="Times New Roman"/>
          <w:i/>
          <w:sz w:val="28"/>
          <w:szCs w:val="28"/>
        </w:rPr>
        <w:t>.</w:t>
      </w:r>
    </w:p>
    <w:p w:rsidR="0044114F" w:rsidRPr="002B6EDC" w:rsidRDefault="0044114F" w:rsidP="002B6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EDC">
        <w:rPr>
          <w:rFonts w:ascii="Times New Roman" w:hAnsi="Times New Roman" w:cs="Times New Roman"/>
          <w:sz w:val="28"/>
          <w:szCs w:val="28"/>
        </w:rPr>
        <w:t> </w:t>
      </w:r>
      <w:r w:rsidR="00BA4734">
        <w:rPr>
          <w:rFonts w:ascii="Times New Roman" w:hAnsi="Times New Roman" w:cs="Times New Roman"/>
          <w:sz w:val="28"/>
          <w:szCs w:val="28"/>
        </w:rPr>
        <w:t>тучки, капли, круглые кольца</w:t>
      </w:r>
      <w:r w:rsidR="00367E36">
        <w:rPr>
          <w:rFonts w:ascii="Times New Roman" w:hAnsi="Times New Roman" w:cs="Times New Roman"/>
          <w:sz w:val="28"/>
          <w:szCs w:val="28"/>
        </w:rPr>
        <w:t>, зонты</w:t>
      </w:r>
      <w:r w:rsidRPr="002B6EDC">
        <w:rPr>
          <w:rFonts w:ascii="Times New Roman" w:hAnsi="Times New Roman" w:cs="Times New Roman"/>
          <w:sz w:val="28"/>
          <w:szCs w:val="28"/>
        </w:rPr>
        <w:t>.</w:t>
      </w:r>
    </w:p>
    <w:p w:rsidR="0044114F" w:rsidRPr="002B6EDC" w:rsidRDefault="0044114F" w:rsidP="002B6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44114F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2B6EDC">
        <w:rPr>
          <w:rFonts w:ascii="Times New Roman" w:hAnsi="Times New Roman" w:cs="Times New Roman"/>
          <w:sz w:val="28"/>
          <w:szCs w:val="28"/>
        </w:rPr>
        <w:t xml:space="preserve"> «Здравствуйте, ребята. </w:t>
      </w:r>
      <w:r w:rsidR="00BA4734">
        <w:rPr>
          <w:rFonts w:ascii="Times New Roman" w:hAnsi="Times New Roman" w:cs="Times New Roman"/>
          <w:sz w:val="28"/>
          <w:szCs w:val="28"/>
        </w:rPr>
        <w:t>Смотрите, что это у вас лежит под стулом? Это же руль! Давайте отправимся в путешествие! Возьмите руль в руки и поехали!</w:t>
      </w:r>
      <w:r w:rsidRPr="002B6ED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B6E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47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47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A4734">
        <w:rPr>
          <w:rFonts w:ascii="Times New Roman" w:hAnsi="Times New Roman" w:cs="Times New Roman"/>
          <w:sz w:val="28"/>
          <w:szCs w:val="28"/>
        </w:rPr>
        <w:t>вучит мелодия)</w:t>
      </w:r>
    </w:p>
    <w:p w:rsidR="00BA4734" w:rsidRDefault="00EA02D5" w:rsidP="00BA47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«Сидим с шофером рядом: Бип-бип-бип</w:t>
      </w:r>
    </w:p>
    <w:p w:rsidR="00EA02D5" w:rsidRDefault="00EA02D5" w:rsidP="00BA47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шоферу надо: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</w:p>
    <w:p w:rsidR="00EA02D5" w:rsidRDefault="00EA02D5" w:rsidP="00BA47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Машинам, всем и людям: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</w:p>
    <w:p w:rsidR="00EA02D5" w:rsidRDefault="00EA02D5" w:rsidP="00BA47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Бибикать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громко будем: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02D5" w:rsidRPr="002B6EDC" w:rsidRDefault="00EA02D5" w:rsidP="00BA47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</w:t>
      </w:r>
      <w:r w:rsidRPr="002B6ED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BA4734">
        <w:rPr>
          <w:rFonts w:ascii="Times New Roman" w:hAnsi="Times New Roman" w:cs="Times New Roman"/>
          <w:sz w:val="28"/>
          <w:szCs w:val="28"/>
        </w:rPr>
        <w:t>Бип-бип</w:t>
      </w:r>
      <w:r w:rsidR="00EA02D5">
        <w:rPr>
          <w:rFonts w:ascii="Times New Roman" w:hAnsi="Times New Roman" w:cs="Times New Roman"/>
          <w:sz w:val="28"/>
          <w:szCs w:val="28"/>
        </w:rPr>
        <w:t>-бип</w:t>
      </w:r>
      <w:proofErr w:type="spellEnd"/>
      <w:r w:rsidRPr="002B6EDC">
        <w:rPr>
          <w:rFonts w:ascii="Times New Roman" w:hAnsi="Times New Roman" w:cs="Times New Roman"/>
          <w:sz w:val="28"/>
          <w:szCs w:val="28"/>
        </w:rPr>
        <w:t>!»</w:t>
      </w:r>
    </w:p>
    <w:p w:rsidR="0044114F" w:rsidRPr="002B6EDC" w:rsidRDefault="0044114F" w:rsidP="001E3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Учитель-логопед: «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C9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куда это мы с вами приехали! Прислушайтесь, что это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2B6EDC">
        <w:rPr>
          <w:rFonts w:ascii="Times New Roman" w:hAnsi="Times New Roman" w:cs="Times New Roman"/>
          <w:sz w:val="28"/>
          <w:szCs w:val="28"/>
        </w:rPr>
        <w:t>»</w:t>
      </w:r>
      <w:r w:rsidR="00C97A1D">
        <w:rPr>
          <w:rFonts w:ascii="Times New Roman" w:hAnsi="Times New Roman" w:cs="Times New Roman"/>
          <w:sz w:val="28"/>
          <w:szCs w:val="28"/>
        </w:rPr>
        <w:t xml:space="preserve"> (звучит шум дождя)</w:t>
      </w:r>
    </w:p>
    <w:p w:rsidR="002B6EDC" w:rsidRDefault="0044114F" w:rsidP="001E391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Дети:</w:t>
      </w:r>
      <w:r w:rsidRPr="002B6EDC">
        <w:rPr>
          <w:rFonts w:ascii="Times New Roman" w:hAnsi="Times New Roman" w:cs="Times New Roman"/>
          <w:sz w:val="28"/>
          <w:szCs w:val="28"/>
        </w:rPr>
        <w:t xml:space="preserve"> «</w:t>
      </w:r>
      <w:r w:rsidR="00C97A1D">
        <w:rPr>
          <w:rFonts w:ascii="Times New Roman" w:hAnsi="Times New Roman" w:cs="Times New Roman"/>
          <w:sz w:val="28"/>
          <w:szCs w:val="28"/>
        </w:rPr>
        <w:t>Дождик</w:t>
      </w:r>
      <w:r w:rsidRPr="002B6EDC">
        <w:rPr>
          <w:rFonts w:ascii="Times New Roman" w:hAnsi="Times New Roman" w:cs="Times New Roman"/>
          <w:sz w:val="28"/>
          <w:szCs w:val="28"/>
        </w:rPr>
        <w:t>».</w:t>
      </w:r>
    </w:p>
    <w:p w:rsidR="00C97A1D" w:rsidRPr="00C97A1D" w:rsidRDefault="0044114F" w:rsidP="00C97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Pr="002B6EDC">
        <w:rPr>
          <w:rFonts w:ascii="Times New Roman" w:hAnsi="Times New Roman" w:cs="Times New Roman"/>
          <w:sz w:val="28"/>
          <w:szCs w:val="28"/>
        </w:rPr>
        <w:t>: «</w:t>
      </w:r>
      <w:r w:rsidR="00C97A1D" w:rsidRPr="00C9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Правильно! </w:t>
      </w:r>
      <w:r w:rsidR="00C97A1D"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Посмотрите-ка, ребята,</w:t>
      </w:r>
      <w:r w:rsidR="00C97A1D" w:rsidRPr="00C97A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97A1D"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это тут выглядывает?» 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 небе голубом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Появилась тучка.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Тучка плачет,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скачет –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Тоненькие ножки.</w:t>
      </w:r>
    </w:p>
    <w:p w:rsidR="00C97A1D" w:rsidRPr="00BA4734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 за собой</w:t>
      </w:r>
    </w:p>
    <w:p w:rsidR="00C97A1D" w:rsidRPr="00C97A1D" w:rsidRDefault="00C97A1D" w:rsidP="00C97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Мокрые дорожки. </w:t>
      </w:r>
    </w:p>
    <w:p w:rsidR="00C97A1D" w:rsidRPr="00BA4734" w:rsidRDefault="00C97A1D" w:rsidP="00B90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909CD" w:rsidRPr="00BA4734" w:rsidRDefault="002F3B7B" w:rsidP="00B90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909CD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Pr="00B909CD">
        <w:rPr>
          <w:rFonts w:ascii="Times New Roman" w:hAnsi="Times New Roman" w:cs="Times New Roman"/>
          <w:sz w:val="28"/>
          <w:szCs w:val="28"/>
        </w:rPr>
        <w:t>: «</w:t>
      </w:r>
      <w:r w:rsidR="00B909CD" w:rsidRPr="00B909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вещи пригодятся нам, чтобы мы не промокли?</w:t>
      </w:r>
      <w:r w:rsidR="00B909CD"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909CD" w:rsidRPr="00B90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09CD" w:rsidRPr="00B909CD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Куртка, сапоги, зонтик. Ребята, а что же нам поможет спрятаться от дождика?  Зонт!»</w:t>
      </w:r>
    </w:p>
    <w:p w:rsidR="00E34533" w:rsidRPr="00B909CD" w:rsidRDefault="00E34533" w:rsidP="00B90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C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Pr="00B909C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B909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3B7B" w:rsidRPr="00B909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909CD" w:rsidRP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Зонтик!</w:t>
      </w:r>
      <w:r w:rsidR="002F3B7B" w:rsidRP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34533" w:rsidRPr="00B909CD" w:rsidRDefault="002F3B7B" w:rsidP="00B909CD">
      <w:pPr>
        <w:shd w:val="clear" w:color="auto" w:fill="FFFFFF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2B6E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Учитель-логопед</w:t>
      </w:r>
      <w:r w:rsidR="00E34533" w:rsidRPr="002B6ED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E34533" w:rsidRPr="00E345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«Ой, ой! </w:t>
      </w:r>
      <w:r w:rsidR="00367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Кажется,</w:t>
      </w:r>
      <w:r w:rsid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капает дождик! Давайте спрячемся!</w:t>
      </w:r>
    </w:p>
    <w:p w:rsidR="00C04228" w:rsidRPr="002B6EDC" w:rsidRDefault="00C04228" w:rsidP="00367E3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0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совместно с мамой прячутся под зонт от капель воды.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4228" w:rsidRPr="002B6EDC" w:rsidRDefault="00C04228" w:rsidP="00367E3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6E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Учитель-логопед:</w:t>
      </w:r>
      <w:r w:rsidRPr="002B6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Молодцы! </w:t>
      </w:r>
      <w:r w:rsidR="00B909CD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Смотрите, рука была сухая, а теперь под дождем мокрая!</w:t>
      </w:r>
    </w:p>
    <w:p w:rsidR="00C04228" w:rsidRPr="00367E36" w:rsidRDefault="00F510B5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36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r w:rsidRPr="00367E36">
        <w:rPr>
          <w:rFonts w:ascii="Times New Roman" w:hAnsi="Times New Roman" w:cs="Times New Roman"/>
          <w:sz w:val="28"/>
          <w:szCs w:val="28"/>
        </w:rPr>
        <w:t>молодцы! Теперь немного передохнем.</w:t>
      </w:r>
    </w:p>
    <w:p w:rsidR="00367E36" w:rsidRPr="00BA4734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водолей,</w:t>
      </w:r>
    </w:p>
    <w:p w:rsidR="00367E36" w:rsidRPr="00BA4734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из тучки веселей!</w:t>
      </w:r>
    </w:p>
    <w:p w:rsidR="00367E36" w:rsidRPr="00BA4734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</w:t>
      </w:r>
      <w:proofErr w:type="gramStart"/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позвонче</w:t>
      </w:r>
      <w:proofErr w:type="gramEnd"/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почаще,</w:t>
      </w:r>
    </w:p>
    <w:p w:rsidR="00367E36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по полю и </w:t>
      </w:r>
      <w:proofErr w:type="gramStart"/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чаще!</w:t>
      </w:r>
    </w:p>
    <w:p w:rsidR="00367E36" w:rsidRPr="00BA4734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67E36" w:rsidRPr="00BA4734" w:rsidRDefault="00367E36" w:rsidP="0036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 «Дождик»</w:t>
      </w:r>
      <w:r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 звуки дождя)</w:t>
      </w:r>
    </w:p>
    <w:p w:rsidR="00367E36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кап да кап</w:t>
      </w:r>
      <w:r w:rsidR="00367E36"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,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7E36"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Стучим указательным пальчиком</w:t>
      </w:r>
      <w:r w:rsidRPr="00FB5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ладошк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другой руки медленно</w:t>
      </w:r>
    </w:p>
    <w:p w:rsidR="00367E36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капай долго так</w:t>
      </w:r>
      <w:r w:rsidR="00367E36" w:rsidRPr="00BA4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Стучим  указательным пальцем</w:t>
      </w:r>
    </w:p>
    <w:p w:rsidR="00367E36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 землю поливать</w:t>
      </w:r>
      <w:r w:rsidR="00367E36"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p w:rsidR="00C04228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пора идти гулять</w:t>
      </w:r>
      <w:r w:rsidR="00367E36" w:rsidRPr="00367E3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p w:rsidR="00FB56D0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Имитируем шаги прогулки</w:t>
      </w:r>
    </w:p>
    <w:p w:rsidR="0044114F" w:rsidRPr="00FB56D0" w:rsidRDefault="00FB56D0" w:rsidP="00FB56D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Кап-ка</w:t>
      </w:r>
      <w:proofErr w:type="gramStart"/>
      <w:r w:rsidRPr="00FB56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п-</w:t>
      </w:r>
      <w:proofErr w:type="gramEnd"/>
      <w:r w:rsidRPr="00FB56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кап</w:t>
      </w:r>
    </w:p>
    <w:p w:rsidR="002B6EDC" w:rsidRPr="00FB56D0" w:rsidRDefault="0044114F" w:rsidP="00FB56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2B6EDC">
        <w:rPr>
          <w:rFonts w:ascii="Times New Roman" w:hAnsi="Times New Roman" w:cs="Times New Roman"/>
          <w:sz w:val="28"/>
          <w:szCs w:val="28"/>
        </w:rPr>
        <w:t xml:space="preserve"> </w:t>
      </w:r>
      <w:r w:rsidR="00F510B5" w:rsidRPr="002B6EDC">
        <w:rPr>
          <w:rFonts w:ascii="Times New Roman" w:hAnsi="Times New Roman" w:cs="Times New Roman"/>
          <w:sz w:val="28"/>
          <w:szCs w:val="28"/>
        </w:rPr>
        <w:t>«</w:t>
      </w:r>
      <w:r w:rsidR="00F510B5" w:rsidRPr="002B6EDC">
        <w:rPr>
          <w:rStyle w:val="c1"/>
          <w:rFonts w:ascii="Times New Roman" w:hAnsi="Times New Roman" w:cs="Times New Roman"/>
          <w:sz w:val="28"/>
          <w:szCs w:val="28"/>
        </w:rPr>
        <w:t>Немножко отдохнули и теперь можем двигаться дальше.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 xml:space="preserve"> Ребята,  </w:t>
      </w:r>
      <w:r w:rsidR="00B50D36">
        <w:rPr>
          <w:rStyle w:val="c1"/>
          <w:rFonts w:ascii="Times New Roman" w:hAnsi="Times New Roman" w:cs="Times New Roman"/>
          <w:sz w:val="28"/>
          <w:szCs w:val="28"/>
        </w:rPr>
        <w:t>давайте разгоним эти темные тучки, чтобы скорее выглянуло наше теплое солнышко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>!</w:t>
      </w:r>
      <w:r w:rsidR="00B50D36">
        <w:rPr>
          <w:rStyle w:val="c1"/>
          <w:rFonts w:ascii="Times New Roman" w:hAnsi="Times New Roman" w:cs="Times New Roman"/>
          <w:sz w:val="28"/>
          <w:szCs w:val="28"/>
        </w:rPr>
        <w:t xml:space="preserve"> На стене у нас остались капли дождя под тучей, нам надо сорвать эти капли и налепить маме-туче на стол! </w:t>
      </w:r>
      <w:r w:rsidR="001E391C">
        <w:rPr>
          <w:rStyle w:val="c1"/>
          <w:rFonts w:ascii="Times New Roman" w:hAnsi="Times New Roman" w:cs="Times New Roman"/>
          <w:sz w:val="28"/>
          <w:szCs w:val="28"/>
        </w:rPr>
        <w:t xml:space="preserve">Они могут находиться высоко-высоко, а могут и низко. </w:t>
      </w:r>
      <w:r w:rsidR="00FB56D0">
        <w:rPr>
          <w:rStyle w:val="c1"/>
          <w:rFonts w:ascii="Times New Roman" w:hAnsi="Times New Roman" w:cs="Times New Roman"/>
          <w:sz w:val="28"/>
          <w:szCs w:val="28"/>
        </w:rPr>
        <w:t>Сделаем это все вместе!</w:t>
      </w:r>
      <w:r w:rsidR="00807890" w:rsidRPr="002B6EDC"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503467" w:rsidRPr="002B6EDC" w:rsidRDefault="00503467" w:rsidP="002B6ED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B6EDC">
        <w:rPr>
          <w:b/>
          <w:sz w:val="28"/>
          <w:szCs w:val="28"/>
        </w:rPr>
        <w:t>Дети:</w:t>
      </w:r>
      <w:r w:rsidRPr="002B6EDC">
        <w:rPr>
          <w:sz w:val="28"/>
          <w:szCs w:val="28"/>
        </w:rPr>
        <w:t xml:space="preserve"> </w:t>
      </w:r>
      <w:r w:rsidR="00FB56D0">
        <w:rPr>
          <w:sz w:val="28"/>
          <w:szCs w:val="28"/>
        </w:rPr>
        <w:t>срывают капли дождя и лепят на гладкий стол</w:t>
      </w:r>
      <w:r w:rsidRPr="002B6EDC">
        <w:rPr>
          <w:sz w:val="28"/>
          <w:szCs w:val="28"/>
        </w:rPr>
        <w:t>.</w:t>
      </w:r>
    </w:p>
    <w:p w:rsidR="00807890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DC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2B6EDC">
        <w:rPr>
          <w:rFonts w:ascii="Times New Roman" w:hAnsi="Times New Roman" w:cs="Times New Roman"/>
          <w:sz w:val="28"/>
          <w:szCs w:val="28"/>
        </w:rPr>
        <w:t xml:space="preserve"> «</w:t>
      </w:r>
      <w:r w:rsidR="00807890" w:rsidRPr="002B6ED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B56D0">
        <w:rPr>
          <w:rFonts w:ascii="Times New Roman" w:hAnsi="Times New Roman" w:cs="Times New Roman"/>
          <w:sz w:val="28"/>
          <w:szCs w:val="28"/>
        </w:rPr>
        <w:t>Вот и выглянуло наше теплое солнышко!»</w:t>
      </w:r>
    </w:p>
    <w:p w:rsidR="00FB56D0" w:rsidRPr="00BA4734" w:rsidRDefault="00807890" w:rsidP="00FB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B56D0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FB56D0">
        <w:rPr>
          <w:rFonts w:ascii="Times New Roman" w:hAnsi="Times New Roman" w:cs="Times New Roman"/>
          <w:sz w:val="28"/>
          <w:szCs w:val="28"/>
        </w:rPr>
        <w:t xml:space="preserve"> </w:t>
      </w:r>
      <w:r w:rsidR="00FB56D0" w:rsidRPr="00FB56D0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Хотите, с вами нарисуем дождик. Посмотрите на свой листочек, что у вас там нарисовано? (Тучка). А что из тучки идет? (Дождик). Посмотрите внимательно, как мы будем рисовать дождик. Макаем кисточку в краску и ставим точечку, получилась капелька дождя. А теперь попробуйте сами нарисовать.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Дождик, дождик, веселей!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Капай, капай, воду лей.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цветочек, на листок.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Кап, кап, кап!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дорожку, на лужок,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Кап, кап, кап!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Тучка в небе синяя –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Капай, дождик сильный!</w:t>
      </w:r>
    </w:p>
    <w:p w:rsidR="00FB56D0" w:rsidRPr="00BA4734" w:rsidRDefault="00FB56D0" w:rsidP="00FB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FB56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Кап, кап, кап.</w:t>
      </w:r>
    </w:p>
    <w:p w:rsidR="00FB56D0" w:rsidRPr="00BA4734" w:rsidRDefault="001E391C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Учитель-логопед</w:t>
      </w:r>
      <w:r w:rsidR="00FB56D0" w:rsidRPr="0061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B56D0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Нарисовали дождик. А теперь поиграем в игру: «Солнышко и дождик».</w:t>
      </w:r>
    </w:p>
    <w:p w:rsidR="00FB56D0" w:rsidRPr="00BA4734" w:rsidRDefault="00FB56D0" w:rsidP="00610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«Солнышко и дождик»</w:t>
      </w:r>
    </w:p>
    <w:p w:rsidR="00FB56D0" w:rsidRPr="00BA4734" w:rsidRDefault="00FB56D0" w:rsidP="006104A5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«Дождик!» - дети бегут и прячутся под зонтик.</w:t>
      </w:r>
    </w:p>
    <w:p w:rsidR="00FB56D0" w:rsidRPr="00BA4734" w:rsidRDefault="00FB56D0" w:rsidP="006104A5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«Солнце!» зонт закрывается - дети «гуляют».</w:t>
      </w:r>
    </w:p>
    <w:p w:rsidR="00FB56D0" w:rsidRPr="006104A5" w:rsidRDefault="00FB56D0" w:rsidP="0061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команде: Дождь!» ребята снова бегут под зонт.</w:t>
      </w:r>
    </w:p>
    <w:p w:rsidR="006104A5" w:rsidRPr="006104A5" w:rsidRDefault="006104A5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0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слушают команду и совместно с родителями выполняют действия. </w:t>
      </w:r>
    </w:p>
    <w:p w:rsidR="00FB56D0" w:rsidRPr="00BA4734" w:rsidRDefault="001E391C" w:rsidP="00610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Учитель-логопед</w:t>
      </w:r>
      <w:r w:rsidR="00FB56D0" w:rsidRPr="0061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B56D0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 какие красивые рисунки у нас получились. У вас тучки капает дождик, капает дождик кап-кап-кап.</w:t>
      </w:r>
      <w:r w:rsidR="006104A5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пора отправляться на улицу греться под солнышком.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прощаться</w:t>
      </w:r>
      <w:r w:rsidR="006104A5" w:rsidRPr="006104A5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44114F" w:rsidRPr="002B6EDC" w:rsidRDefault="0044114F" w:rsidP="002B6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14F" w:rsidRPr="002B6EDC" w:rsidRDefault="0044114F" w:rsidP="002B6E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44114F" w:rsidRDefault="0044114F" w:rsidP="0044114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1F1F1"/>
        </w:rPr>
      </w:pPr>
    </w:p>
    <w:p w:rsidR="00AB0221" w:rsidRDefault="00AB0221"/>
    <w:sectPr w:rsidR="00AB0221" w:rsidSect="008078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F5C"/>
    <w:multiLevelType w:val="multilevel"/>
    <w:tmpl w:val="2648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0DA6"/>
    <w:multiLevelType w:val="multilevel"/>
    <w:tmpl w:val="BCB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A500F"/>
    <w:multiLevelType w:val="multilevel"/>
    <w:tmpl w:val="4C8E3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F4247E"/>
    <w:multiLevelType w:val="multilevel"/>
    <w:tmpl w:val="78A2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D48CB"/>
    <w:multiLevelType w:val="multilevel"/>
    <w:tmpl w:val="ADC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7192D"/>
    <w:multiLevelType w:val="multilevel"/>
    <w:tmpl w:val="3556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2FCF"/>
    <w:multiLevelType w:val="multilevel"/>
    <w:tmpl w:val="C8D0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6403"/>
    <w:multiLevelType w:val="multilevel"/>
    <w:tmpl w:val="01E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74040"/>
    <w:multiLevelType w:val="multilevel"/>
    <w:tmpl w:val="42D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53988"/>
    <w:multiLevelType w:val="multilevel"/>
    <w:tmpl w:val="B6C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F7AEB"/>
    <w:multiLevelType w:val="multilevel"/>
    <w:tmpl w:val="A7F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2521"/>
    <w:multiLevelType w:val="multilevel"/>
    <w:tmpl w:val="4836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2472E"/>
    <w:multiLevelType w:val="multilevel"/>
    <w:tmpl w:val="EFB0C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54505FF"/>
    <w:multiLevelType w:val="multilevel"/>
    <w:tmpl w:val="6F0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12B9C"/>
    <w:multiLevelType w:val="multilevel"/>
    <w:tmpl w:val="917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524E3"/>
    <w:multiLevelType w:val="multilevel"/>
    <w:tmpl w:val="9B5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84348"/>
    <w:multiLevelType w:val="multilevel"/>
    <w:tmpl w:val="DD6E7B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15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14F"/>
    <w:rsid w:val="00196FC4"/>
    <w:rsid w:val="001E391C"/>
    <w:rsid w:val="002B6EDC"/>
    <w:rsid w:val="002F3B7B"/>
    <w:rsid w:val="002F4CF9"/>
    <w:rsid w:val="00367E36"/>
    <w:rsid w:val="0044114F"/>
    <w:rsid w:val="004463B9"/>
    <w:rsid w:val="004531B9"/>
    <w:rsid w:val="00503467"/>
    <w:rsid w:val="006104A5"/>
    <w:rsid w:val="00737A54"/>
    <w:rsid w:val="00807890"/>
    <w:rsid w:val="008D070D"/>
    <w:rsid w:val="008E3BB9"/>
    <w:rsid w:val="00AB0221"/>
    <w:rsid w:val="00B50D36"/>
    <w:rsid w:val="00B77AA5"/>
    <w:rsid w:val="00B909CD"/>
    <w:rsid w:val="00BA4734"/>
    <w:rsid w:val="00BE2108"/>
    <w:rsid w:val="00C04228"/>
    <w:rsid w:val="00C97A1D"/>
    <w:rsid w:val="00CB6780"/>
    <w:rsid w:val="00E34533"/>
    <w:rsid w:val="00E43C0E"/>
    <w:rsid w:val="00EA02D5"/>
    <w:rsid w:val="00F510B5"/>
    <w:rsid w:val="00FB56D0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21"/>
  </w:style>
  <w:style w:type="paragraph" w:styleId="2">
    <w:name w:val="heading 2"/>
    <w:basedOn w:val="a"/>
    <w:link w:val="20"/>
    <w:uiPriority w:val="9"/>
    <w:qFormat/>
    <w:rsid w:val="00441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1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14F"/>
    <w:rPr>
      <w:b/>
      <w:bCs/>
    </w:rPr>
  </w:style>
  <w:style w:type="character" w:styleId="a5">
    <w:name w:val="Emphasis"/>
    <w:basedOn w:val="a0"/>
    <w:uiPriority w:val="20"/>
    <w:qFormat/>
    <w:rsid w:val="004411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14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44114F"/>
  </w:style>
  <w:style w:type="character" w:customStyle="1" w:styleId="c1">
    <w:name w:val="c1"/>
    <w:basedOn w:val="a0"/>
    <w:rsid w:val="0044114F"/>
  </w:style>
  <w:style w:type="character" w:customStyle="1" w:styleId="c0">
    <w:name w:val="c0"/>
    <w:basedOn w:val="a0"/>
    <w:rsid w:val="0044114F"/>
  </w:style>
  <w:style w:type="paragraph" w:customStyle="1" w:styleId="c21">
    <w:name w:val="c21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4114F"/>
  </w:style>
  <w:style w:type="paragraph" w:customStyle="1" w:styleId="c4">
    <w:name w:val="c4"/>
    <w:basedOn w:val="a"/>
    <w:rsid w:val="00FD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6966"/>
  </w:style>
  <w:style w:type="character" w:customStyle="1" w:styleId="c5">
    <w:name w:val="c5"/>
    <w:basedOn w:val="a0"/>
    <w:rsid w:val="00FD6966"/>
  </w:style>
  <w:style w:type="character" w:customStyle="1" w:styleId="c2">
    <w:name w:val="c2"/>
    <w:basedOn w:val="a0"/>
    <w:rsid w:val="00BA4734"/>
  </w:style>
  <w:style w:type="character" w:customStyle="1" w:styleId="c9">
    <w:name w:val="c9"/>
    <w:basedOn w:val="a0"/>
    <w:rsid w:val="00BA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25</cp:revision>
  <cp:lastPrinted>2023-05-12T03:06:00Z</cp:lastPrinted>
  <dcterms:created xsi:type="dcterms:W3CDTF">2023-05-12T03:05:00Z</dcterms:created>
  <dcterms:modified xsi:type="dcterms:W3CDTF">2023-06-19T05:50:00Z</dcterms:modified>
</cp:coreProperties>
</file>